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DC42" w14:textId="6ABA1F8E" w:rsidR="00C73A31" w:rsidRDefault="00C93EE4" w:rsidP="00C93E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E4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о результатах деятельности методистов – наставников в рамках оказания адресной методической помощи общеобразовательным организациям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596B66" w14:textId="31069316" w:rsidR="00C93EE4" w:rsidRPr="00D6409E" w:rsidRDefault="00C93EE4" w:rsidP="00C93EE4">
      <w:pPr>
        <w:rPr>
          <w:rFonts w:ascii="Times New Roman" w:hAnsi="Times New Roman" w:cs="Times New Roman"/>
          <w:sz w:val="28"/>
          <w:szCs w:val="28"/>
        </w:rPr>
      </w:pPr>
    </w:p>
    <w:p w14:paraId="64458B1B" w14:textId="29326681" w:rsidR="00C93EE4" w:rsidRPr="00D6409E" w:rsidRDefault="00C93EE4" w:rsidP="00C93EE4">
      <w:pPr>
        <w:jc w:val="both"/>
        <w:rPr>
          <w:rFonts w:ascii="Times New Roman" w:hAnsi="Times New Roman" w:cs="Times New Roman"/>
          <w:sz w:val="28"/>
          <w:szCs w:val="28"/>
        </w:rPr>
      </w:pPr>
      <w:r w:rsidRPr="00D6409E">
        <w:rPr>
          <w:rFonts w:ascii="Times New Roman" w:hAnsi="Times New Roman" w:cs="Times New Roman"/>
          <w:sz w:val="28"/>
          <w:szCs w:val="28"/>
        </w:rPr>
        <w:t xml:space="preserve">       Проведенная за истекший период информационно - консультативная работа была достачно эффективной. Однако, ряд консультаций носил разовый характер, что, возможно, связано с недостаточной мотивированностью педагогических работников ОО с НОР.</w:t>
      </w:r>
    </w:p>
    <w:p w14:paraId="2040BBED" w14:textId="77777777" w:rsidR="00D6409E" w:rsidRPr="00D6409E" w:rsidRDefault="00D6409E" w:rsidP="00C93EE4">
      <w:pPr>
        <w:jc w:val="both"/>
        <w:rPr>
          <w:rFonts w:ascii="Times New Roman" w:hAnsi="Times New Roman" w:cs="Times New Roman"/>
          <w:sz w:val="28"/>
          <w:szCs w:val="28"/>
        </w:rPr>
      </w:pPr>
      <w:r w:rsidRPr="00D6409E">
        <w:rPr>
          <w:rFonts w:ascii="Times New Roman" w:hAnsi="Times New Roman" w:cs="Times New Roman"/>
          <w:sz w:val="28"/>
          <w:szCs w:val="28"/>
        </w:rPr>
        <w:t>Каждый методист-наставник:</w:t>
      </w:r>
    </w:p>
    <w:p w14:paraId="47FD0CB1" w14:textId="64837380" w:rsidR="00D6409E" w:rsidRPr="00D6409E" w:rsidRDefault="00D6409E" w:rsidP="00C93EE4">
      <w:pPr>
        <w:jc w:val="both"/>
        <w:rPr>
          <w:rFonts w:ascii="Times New Roman" w:hAnsi="Times New Roman" w:cs="Times New Roman"/>
          <w:sz w:val="28"/>
          <w:szCs w:val="28"/>
        </w:rPr>
      </w:pPr>
      <w:r w:rsidRPr="00D6409E">
        <w:rPr>
          <w:rFonts w:ascii="Times New Roman" w:hAnsi="Times New Roman" w:cs="Times New Roman"/>
          <w:sz w:val="28"/>
          <w:szCs w:val="28"/>
        </w:rPr>
        <w:t xml:space="preserve"> 1. Принял участие в мониторинговых исследованиях деятельности ОО с НОР по повышению качества образования, эффективности принятия управленческих решений; </w:t>
      </w:r>
    </w:p>
    <w:p w14:paraId="0D932734" w14:textId="684F8AFD" w:rsidR="00D6409E" w:rsidRPr="00D6409E" w:rsidRDefault="00D6409E" w:rsidP="00C93EE4">
      <w:pPr>
        <w:jc w:val="both"/>
        <w:rPr>
          <w:rFonts w:ascii="Times New Roman" w:hAnsi="Times New Roman" w:cs="Times New Roman"/>
          <w:sz w:val="28"/>
          <w:szCs w:val="28"/>
        </w:rPr>
      </w:pPr>
      <w:r w:rsidRPr="00D6409E">
        <w:rPr>
          <w:rFonts w:ascii="Times New Roman" w:hAnsi="Times New Roman" w:cs="Times New Roman"/>
          <w:sz w:val="28"/>
          <w:szCs w:val="28"/>
        </w:rPr>
        <w:t>2. Провел методические аудиты рабочих программ и учебных планов.</w:t>
      </w:r>
    </w:p>
    <w:p w14:paraId="41A304B8" w14:textId="65310AEA" w:rsidR="00D6409E" w:rsidRDefault="00D6409E" w:rsidP="00C93EE4">
      <w:pPr>
        <w:jc w:val="both"/>
        <w:rPr>
          <w:rFonts w:ascii="Times New Roman" w:hAnsi="Times New Roman" w:cs="Times New Roman"/>
          <w:sz w:val="28"/>
          <w:szCs w:val="28"/>
        </w:rPr>
      </w:pPr>
      <w:r w:rsidRPr="00D6409E">
        <w:rPr>
          <w:rFonts w:ascii="Times New Roman" w:hAnsi="Times New Roman" w:cs="Times New Roman"/>
          <w:sz w:val="28"/>
          <w:szCs w:val="28"/>
        </w:rPr>
        <w:t xml:space="preserve">      Оценивая проведенную диагностическую работу, можно сделать вывод о высоком достижении показателей по этому направлению. Методисты – наставники достаточно точно и полно определяли проблемы и недостатки, имеющиеся у педагогических работников ОО с НОР. Не удалось полностью достичь показателей по посещению уроков и занятий внеурочной деятельности.</w:t>
      </w:r>
    </w:p>
    <w:p w14:paraId="4C594E92" w14:textId="77777777" w:rsidR="00565408" w:rsidRDefault="00565408" w:rsidP="00C93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5408">
        <w:rPr>
          <w:rFonts w:ascii="Times New Roman" w:hAnsi="Times New Roman" w:cs="Times New Roman"/>
          <w:sz w:val="28"/>
          <w:szCs w:val="28"/>
        </w:rPr>
        <w:t xml:space="preserve">Реализацию деятельности по этому направлению можно считать успешной. </w:t>
      </w:r>
    </w:p>
    <w:p w14:paraId="5C9C5A33" w14:textId="77777777" w:rsidR="00565408" w:rsidRDefault="00565408" w:rsidP="00C93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5408">
        <w:rPr>
          <w:rFonts w:ascii="Times New Roman" w:hAnsi="Times New Roman" w:cs="Times New Roman"/>
          <w:sz w:val="28"/>
          <w:szCs w:val="28"/>
        </w:rPr>
        <w:t xml:space="preserve">Рекомендации для эффективной работы методистов-наставников по оказанию адресной методической помощи ОО и НОР: </w:t>
      </w:r>
    </w:p>
    <w:p w14:paraId="481370B5" w14:textId="77777777" w:rsidR="00565408" w:rsidRDefault="00565408" w:rsidP="00C93EE4">
      <w:pPr>
        <w:jc w:val="both"/>
        <w:rPr>
          <w:rFonts w:ascii="Times New Roman" w:hAnsi="Times New Roman" w:cs="Times New Roman"/>
          <w:sz w:val="28"/>
          <w:szCs w:val="28"/>
        </w:rPr>
      </w:pPr>
      <w:r w:rsidRPr="00565408">
        <w:rPr>
          <w:rFonts w:ascii="Times New Roman" w:hAnsi="Times New Roman" w:cs="Times New Roman"/>
          <w:sz w:val="28"/>
          <w:szCs w:val="28"/>
        </w:rPr>
        <w:t xml:space="preserve">1. Уделять особое внимание посещению уроков и занятий внеурочной деятельности в ОО с НОР, вести активную консультационную работу, в том числе, в формате онлайн. </w:t>
      </w:r>
    </w:p>
    <w:p w14:paraId="690AB875" w14:textId="77777777" w:rsidR="00565408" w:rsidRDefault="00565408" w:rsidP="00C93EE4">
      <w:pPr>
        <w:jc w:val="both"/>
        <w:rPr>
          <w:rFonts w:ascii="Times New Roman" w:hAnsi="Times New Roman" w:cs="Times New Roman"/>
          <w:sz w:val="28"/>
          <w:szCs w:val="28"/>
        </w:rPr>
      </w:pPr>
      <w:r w:rsidRPr="00565408">
        <w:rPr>
          <w:rFonts w:ascii="Times New Roman" w:hAnsi="Times New Roman" w:cs="Times New Roman"/>
          <w:sz w:val="28"/>
          <w:szCs w:val="28"/>
        </w:rPr>
        <w:t xml:space="preserve">2. Активизировать работу по подготовке семинаров по обмену опытом, вебинаров с целью распространения лучших практик повышения качества образовательных результатов. </w:t>
      </w:r>
    </w:p>
    <w:p w14:paraId="25AF7416" w14:textId="77777777" w:rsidR="00565408" w:rsidRDefault="00565408" w:rsidP="00C93EE4">
      <w:pPr>
        <w:jc w:val="both"/>
        <w:rPr>
          <w:rFonts w:ascii="Times New Roman" w:hAnsi="Times New Roman" w:cs="Times New Roman"/>
          <w:sz w:val="28"/>
          <w:szCs w:val="28"/>
        </w:rPr>
      </w:pPr>
      <w:r w:rsidRPr="00565408">
        <w:rPr>
          <w:rFonts w:ascii="Times New Roman" w:hAnsi="Times New Roman" w:cs="Times New Roman"/>
          <w:sz w:val="28"/>
          <w:szCs w:val="28"/>
        </w:rPr>
        <w:t xml:space="preserve">3. Продолжить работу по разработке и написанию методических </w:t>
      </w:r>
      <w:proofErr w:type="spellStart"/>
      <w:r w:rsidRPr="00565408">
        <w:rPr>
          <w:rFonts w:ascii="Times New Roman" w:hAnsi="Times New Roman" w:cs="Times New Roman"/>
          <w:sz w:val="28"/>
          <w:szCs w:val="28"/>
        </w:rPr>
        <w:t>рекомендацих</w:t>
      </w:r>
      <w:proofErr w:type="spellEnd"/>
      <w:r w:rsidRPr="00565408">
        <w:rPr>
          <w:rFonts w:ascii="Times New Roman" w:hAnsi="Times New Roman" w:cs="Times New Roman"/>
          <w:sz w:val="28"/>
          <w:szCs w:val="28"/>
        </w:rPr>
        <w:t xml:space="preserve"> по основным вопросам образовательной деятельности. </w:t>
      </w:r>
    </w:p>
    <w:p w14:paraId="257CB2D6" w14:textId="5705414A" w:rsidR="005C1A9E" w:rsidRDefault="00565408" w:rsidP="00C93EE4">
      <w:pPr>
        <w:jc w:val="both"/>
        <w:rPr>
          <w:rFonts w:ascii="Times New Roman" w:hAnsi="Times New Roman" w:cs="Times New Roman"/>
          <w:sz w:val="28"/>
          <w:szCs w:val="28"/>
        </w:rPr>
      </w:pPr>
      <w:r w:rsidRPr="00565408">
        <w:rPr>
          <w:rFonts w:ascii="Times New Roman" w:hAnsi="Times New Roman" w:cs="Times New Roman"/>
          <w:sz w:val="28"/>
          <w:szCs w:val="28"/>
        </w:rPr>
        <w:t xml:space="preserve">4. Активнее принимать </w:t>
      </w:r>
      <w:proofErr w:type="spellStart"/>
      <w:r w:rsidRPr="00565408">
        <w:rPr>
          <w:rFonts w:ascii="Times New Roman" w:hAnsi="Times New Roman" w:cs="Times New Roman"/>
          <w:sz w:val="28"/>
          <w:szCs w:val="28"/>
        </w:rPr>
        <w:t>участвие</w:t>
      </w:r>
      <w:proofErr w:type="spellEnd"/>
      <w:r w:rsidRPr="00565408">
        <w:rPr>
          <w:rFonts w:ascii="Times New Roman" w:hAnsi="Times New Roman" w:cs="Times New Roman"/>
          <w:sz w:val="28"/>
          <w:szCs w:val="28"/>
        </w:rPr>
        <w:t xml:space="preserve"> в построении эффективной модели организации методической работы ОО с НОР.</w:t>
      </w:r>
    </w:p>
    <w:p w14:paraId="7FA690CA" w14:textId="430C0CB7" w:rsidR="00565408" w:rsidRDefault="00565408" w:rsidP="00C93E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FB1CB5" w14:textId="07892526" w:rsidR="00556340" w:rsidRDefault="00556340" w:rsidP="00C93E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A4"/>
    <w:rsid w:val="00083C20"/>
    <w:rsid w:val="0045006E"/>
    <w:rsid w:val="00521880"/>
    <w:rsid w:val="00556340"/>
    <w:rsid w:val="00565408"/>
    <w:rsid w:val="005C1A9E"/>
    <w:rsid w:val="006E261B"/>
    <w:rsid w:val="009877A4"/>
    <w:rsid w:val="00C225CF"/>
    <w:rsid w:val="00C73A31"/>
    <w:rsid w:val="00C93EE4"/>
    <w:rsid w:val="00D5631C"/>
    <w:rsid w:val="00D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C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olga.zaplavina@outlook.com</dc:creator>
  <cp:keywords/>
  <dc:description/>
  <cp:lastModifiedBy>user</cp:lastModifiedBy>
  <cp:revision>6</cp:revision>
  <dcterms:created xsi:type="dcterms:W3CDTF">2023-09-16T16:34:00Z</dcterms:created>
  <dcterms:modified xsi:type="dcterms:W3CDTF">2023-10-04T11:43:00Z</dcterms:modified>
</cp:coreProperties>
</file>